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us87650l1035_102124.txt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Tarsus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87650L103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87650L103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3755504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3755504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Tarsus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15440 LAGUNA CANYON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IRVINE CA 92618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3755504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3755504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Tarsus Pharmaceuticals,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Tarsus Pharmaceuticals,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ectPr>
          <w:pgSz w:w="11900" w:h="16838"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2024-10-21T15:26:39Z</dcterms:created>
  <dcterms:modified xsi:type="dcterms:W3CDTF">2024-10-21T15:26:39Z</dcterms:modified>
</cp:coreProperties>
</file>